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3A" w:rsidRDefault="0056533A" w:rsidP="00565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33A">
        <w:rPr>
          <w:rFonts w:ascii="Times New Roman" w:hAnsi="Times New Roman" w:cs="Times New Roman"/>
          <w:sz w:val="24"/>
          <w:szCs w:val="24"/>
        </w:rPr>
        <w:t>ПЕРСПЕКТИВНЫЙ ПЛАН РАБОТЫ</w:t>
      </w:r>
    </w:p>
    <w:p w:rsidR="0056533A" w:rsidRDefault="0056533A" w:rsidP="00565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33A">
        <w:rPr>
          <w:rFonts w:ascii="Times New Roman" w:hAnsi="Times New Roman" w:cs="Times New Roman"/>
          <w:sz w:val="24"/>
          <w:szCs w:val="24"/>
        </w:rPr>
        <w:t xml:space="preserve">муниципальной инновационной площадки </w:t>
      </w:r>
    </w:p>
    <w:p w:rsidR="009C5B81" w:rsidRDefault="0056533A" w:rsidP="00565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3A">
        <w:rPr>
          <w:rFonts w:ascii="Times New Roman" w:hAnsi="Times New Roman" w:cs="Times New Roman"/>
          <w:b/>
          <w:sz w:val="24"/>
          <w:szCs w:val="24"/>
        </w:rPr>
        <w:t>«Большой Ярославль – маленьким гражданам»: концептуальные основы краеведческой деятельности в дошкольном образовании</w:t>
      </w:r>
    </w:p>
    <w:p w:rsidR="0056533A" w:rsidRDefault="0056533A" w:rsidP="00565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33A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3950FE" w:rsidRDefault="003950FE" w:rsidP="0039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0FE">
        <w:rPr>
          <w:rFonts w:ascii="Times New Roman" w:hAnsi="Times New Roman" w:cs="Times New Roman"/>
          <w:b/>
          <w:sz w:val="24"/>
          <w:szCs w:val="24"/>
        </w:rPr>
        <w:t>Состав МИП: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МДОУ «Детский сад № 12»,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20»,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27»,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104»,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 w:rsidR="00773AF7">
        <w:rPr>
          <w:rFonts w:ascii="Times New Roman" w:hAnsi="Times New Roman" w:cs="Times New Roman"/>
          <w:sz w:val="24"/>
          <w:szCs w:val="24"/>
        </w:rPr>
        <w:t>МДОУ «Детский сад № 11</w:t>
      </w:r>
      <w:r>
        <w:rPr>
          <w:rFonts w:ascii="Times New Roman" w:hAnsi="Times New Roman" w:cs="Times New Roman"/>
          <w:sz w:val="24"/>
          <w:szCs w:val="24"/>
        </w:rPr>
        <w:t>8»,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131»,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151»,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155»,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190»,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204»,</w:t>
      </w:r>
      <w:r w:rsidRPr="003950FE">
        <w:rPr>
          <w:rFonts w:ascii="Times New Roman" w:hAnsi="Times New Roman" w:cs="Times New Roman"/>
          <w:sz w:val="24"/>
          <w:szCs w:val="24"/>
        </w:rPr>
        <w:t xml:space="preserve"> </w:t>
      </w:r>
      <w:r w:rsidR="00773AF7">
        <w:rPr>
          <w:rFonts w:ascii="Times New Roman" w:hAnsi="Times New Roman" w:cs="Times New Roman"/>
          <w:sz w:val="24"/>
          <w:szCs w:val="24"/>
        </w:rPr>
        <w:t>МДОУ «Детский сад № 240», МОУ ДО Станция туризма и экскурсий «Абрис»</w:t>
      </w:r>
      <w:proofErr w:type="gramEnd"/>
    </w:p>
    <w:p w:rsidR="003950FE" w:rsidRDefault="003950FE" w:rsidP="0039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0FE">
        <w:rPr>
          <w:rFonts w:ascii="Times New Roman" w:hAnsi="Times New Roman" w:cs="Times New Roman"/>
          <w:b/>
          <w:sz w:val="24"/>
          <w:szCs w:val="24"/>
        </w:rPr>
        <w:t>Координатор проекта: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20»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1134"/>
        <w:gridCol w:w="1843"/>
        <w:gridCol w:w="1418"/>
        <w:gridCol w:w="1275"/>
      </w:tblGrid>
      <w:tr w:rsidR="0056533A" w:rsidRPr="0056533A" w:rsidTr="003C6B66">
        <w:tc>
          <w:tcPr>
            <w:tcW w:w="1277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685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(форма и тема)</w:t>
            </w:r>
          </w:p>
        </w:tc>
        <w:tc>
          <w:tcPr>
            <w:tcW w:w="1134" w:type="dxa"/>
          </w:tcPr>
          <w:p w:rsidR="0056533A" w:rsidRPr="00A62A7F" w:rsidRDefault="0056533A" w:rsidP="00A62A7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56533A" w:rsidRPr="00A62A7F" w:rsidRDefault="0056533A" w:rsidP="00A62A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(корректировки в плане)</w:t>
            </w:r>
          </w:p>
        </w:tc>
        <w:tc>
          <w:tcPr>
            <w:tcW w:w="1275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proofErr w:type="gramEnd"/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/не выполнено</w:t>
            </w:r>
          </w:p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(указать причины)</w:t>
            </w:r>
          </w:p>
        </w:tc>
      </w:tr>
      <w:tr w:rsidR="0056533A" w:rsidRPr="0056533A" w:rsidTr="003C6B66">
        <w:trPr>
          <w:trHeight w:val="1325"/>
        </w:trPr>
        <w:tc>
          <w:tcPr>
            <w:tcW w:w="1277" w:type="dxa"/>
          </w:tcPr>
          <w:p w:rsidR="0056533A" w:rsidRPr="0056533A" w:rsidRDefault="0056533A" w:rsidP="00A62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3C6B66" w:rsidRPr="003C6B66" w:rsidRDefault="0056533A" w:rsidP="003C6B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3C6B66"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C6B66"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3C6B66" w:rsidRPr="0079218E" w:rsidRDefault="003C6B66" w:rsidP="008173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6">
              <w:rPr>
                <w:rFonts w:ascii="Times New Roman" w:hAnsi="Times New Roman" w:cs="Times New Roman"/>
              </w:rPr>
              <w:t xml:space="preserve">управленческой, методической и </w:t>
            </w:r>
            <w:r w:rsidRPr="003C6B66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по решению поставленных задач Проекта</w:t>
            </w:r>
          </w:p>
        </w:tc>
        <w:tc>
          <w:tcPr>
            <w:tcW w:w="1134" w:type="dxa"/>
          </w:tcPr>
          <w:p w:rsidR="006E6A85" w:rsidRDefault="003C6B66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A62A7F" w:rsidRDefault="006E6A85" w:rsidP="00792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33A" w:rsidRPr="0056533A" w:rsidRDefault="00A62A7F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</w:t>
            </w:r>
            <w:r w:rsidR="003C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950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273A12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A12" w:rsidRDefault="00273A1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3A" w:rsidRPr="0056533A" w:rsidRDefault="0056533A" w:rsidP="007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3C6B66">
        <w:trPr>
          <w:trHeight w:val="416"/>
        </w:trPr>
        <w:tc>
          <w:tcPr>
            <w:tcW w:w="1277" w:type="dxa"/>
          </w:tcPr>
          <w:p w:rsid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3754B" w:rsidRPr="0056533A" w:rsidRDefault="00F3754B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9218E" w:rsidRPr="0079218E" w:rsidRDefault="0079218E" w:rsidP="00A62A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66">
              <w:rPr>
                <w:rFonts w:ascii="Times New Roman" w:hAnsi="Times New Roman" w:cs="Times New Roman"/>
                <w:sz w:val="24"/>
                <w:szCs w:val="24"/>
              </w:rPr>
              <w:t>Заседание рабочих групп участников проекта. Тема: анализ концепций, программ, технологий, направленных на внедрение регионального компонента в образовательный процесс дошкольных организаций регионов РФ</w:t>
            </w:r>
          </w:p>
          <w:p w:rsidR="00A62A7F" w:rsidRPr="00F3754B" w:rsidRDefault="0079218E" w:rsidP="00F375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="0056533A" w:rsidRPr="00A6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«Успешные практики краеведческой деятельности в </w:t>
            </w:r>
            <w:r w:rsidR="00F3754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учреждениях - участниках проекта</w:t>
            </w:r>
            <w:r w:rsidR="0056533A" w:rsidRPr="00A6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6E6A85" w:rsidRDefault="0079218E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56533A" w:rsidRDefault="0056533A" w:rsidP="00792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8E" w:rsidRDefault="0079218E" w:rsidP="00792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8E" w:rsidRDefault="0079218E" w:rsidP="00792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8E" w:rsidRPr="0056533A" w:rsidRDefault="00F3754B" w:rsidP="008173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843" w:type="dxa"/>
          </w:tcPr>
          <w:p w:rsidR="0079218E" w:rsidRPr="0056533A" w:rsidRDefault="0079218E" w:rsidP="00792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79218E" w:rsidRDefault="0079218E" w:rsidP="007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A12" w:rsidRDefault="00273A12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Pr="0056533A" w:rsidRDefault="00F3754B" w:rsidP="00F37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F3754B" w:rsidRDefault="00F3754B" w:rsidP="00F3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54B" w:rsidRPr="0056533A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8709E6">
        <w:trPr>
          <w:trHeight w:val="2649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F3754B" w:rsidRDefault="00F3754B" w:rsidP="008709E6">
            <w:pPr>
              <w:pStyle w:val="a3"/>
              <w:numPr>
                <w:ilvl w:val="0"/>
                <w:numId w:val="2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совещание. Тема:</w:t>
            </w:r>
            <w:r w:rsidRPr="00543951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Pr="00A62A7F"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парциальной  программы «Большой Яро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славль – маленьким гражданам» и</w:t>
            </w:r>
            <w:r w:rsidRPr="00A62A7F">
              <w:rPr>
                <w:rFonts w:ascii="Times New Roman" w:hAnsi="Times New Roman" w:cs="Times New Roman"/>
                <w:sz w:val="24"/>
                <w:szCs w:val="24"/>
              </w:rPr>
              <w:t xml:space="preserve"> ее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A7F" w:rsidRPr="008709E6" w:rsidRDefault="008709E6" w:rsidP="008173C5">
            <w:pPr>
              <w:pStyle w:val="a3"/>
              <w:numPr>
                <w:ilvl w:val="0"/>
                <w:numId w:val="2"/>
              </w:numPr>
              <w:spacing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рабочей группы</w:t>
            </w:r>
            <w:r w:rsidRPr="00870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</w:t>
            </w:r>
            <w:r w:rsidRPr="008709E6">
              <w:rPr>
                <w:rFonts w:ascii="Times New Roman" w:hAnsi="Times New Roman" w:cs="Times New Roman"/>
                <w:sz w:val="24"/>
                <w:szCs w:val="24"/>
              </w:rPr>
              <w:t>Проект целевого раздела  парциальной программы «Большой Ярославль – маленьким гражданам».</w:t>
            </w:r>
          </w:p>
        </w:tc>
        <w:tc>
          <w:tcPr>
            <w:tcW w:w="1134" w:type="dxa"/>
          </w:tcPr>
          <w:p w:rsidR="0056533A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56533A" w:rsidRDefault="00F3754B" w:rsidP="008E0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273A12" w:rsidRPr="0056533A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273A12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12" w:rsidRDefault="00273A1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Pr="0056533A" w:rsidRDefault="00F3754B" w:rsidP="00F37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F3754B" w:rsidRDefault="00F3754B" w:rsidP="00F3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54B" w:rsidRDefault="00F3754B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12" w:rsidRPr="0056533A" w:rsidRDefault="00273A12" w:rsidP="00F3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3C6B66">
        <w:trPr>
          <w:trHeight w:val="1666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F3754B" w:rsidRDefault="00F3754B" w:rsidP="00F3754B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 xml:space="preserve">«Краеведческая деятельность – современный формат воспитания детей дошкольного возраста» </w:t>
            </w:r>
          </w:p>
          <w:p w:rsidR="00D41AB2" w:rsidRDefault="00D41AB2" w:rsidP="00D41A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B2" w:rsidRPr="00D41AB2" w:rsidRDefault="00D41AB2" w:rsidP="00D41A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E6" w:rsidRPr="008173C5" w:rsidRDefault="008709E6" w:rsidP="008173C5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рабочей группы. Тема: </w:t>
            </w: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Проект содержательного раздела программы «Большой Ярославль – маленьким гражданам»</w:t>
            </w:r>
          </w:p>
        </w:tc>
        <w:tc>
          <w:tcPr>
            <w:tcW w:w="1134" w:type="dxa"/>
          </w:tcPr>
          <w:p w:rsidR="00B24E22" w:rsidRDefault="00F3754B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учреждений – участников МИП</w:t>
            </w:r>
          </w:p>
          <w:p w:rsidR="008173C5" w:rsidRDefault="008173C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2" w:rsidRDefault="00B24E2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2" w:rsidRPr="00B24E22" w:rsidRDefault="00D41AB2" w:rsidP="00F37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D41AB2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Руководители МДОУ № 12,</w:t>
            </w:r>
            <w:r w:rsidR="0077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77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27, 104,</w:t>
            </w:r>
            <w:r w:rsidR="0077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118, 131, 151, 155, 190, 204,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240</w:t>
            </w:r>
            <w:r w:rsidR="00773AF7">
              <w:rPr>
                <w:rFonts w:ascii="Times New Roman" w:hAnsi="Times New Roman" w:cs="Times New Roman"/>
                <w:b/>
                <w:sz w:val="24"/>
                <w:szCs w:val="24"/>
              </w:rPr>
              <w:t>, МОУ ДО «Абрис»</w:t>
            </w:r>
            <w:bookmarkStart w:id="0" w:name="_GoBack"/>
            <w:bookmarkEnd w:id="0"/>
          </w:p>
          <w:p w:rsidR="008173C5" w:rsidRDefault="008173C5" w:rsidP="008E0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AB2" w:rsidRDefault="00D41AB2" w:rsidP="008E0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AB2" w:rsidRPr="0056533A" w:rsidRDefault="00D41AB2" w:rsidP="00D41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D41AB2" w:rsidRPr="0056533A" w:rsidRDefault="00D41AB2" w:rsidP="00817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8173C5">
        <w:trPr>
          <w:trHeight w:val="1998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85" w:type="dxa"/>
          </w:tcPr>
          <w:p w:rsidR="0056533A" w:rsidRPr="0056533A" w:rsidRDefault="00D41AB2" w:rsidP="008173C5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группы по обсуждению наполнения и структурирования содержательного раздела парциальной программы </w:t>
            </w:r>
            <w:r w:rsidRPr="008709E6">
              <w:rPr>
                <w:rFonts w:ascii="Times New Roman" w:hAnsi="Times New Roman" w:cs="Times New Roman"/>
                <w:sz w:val="24"/>
                <w:szCs w:val="24"/>
              </w:rPr>
              <w:t>«Большой Ярославль – маленьким гражданам»</w:t>
            </w:r>
          </w:p>
        </w:tc>
        <w:tc>
          <w:tcPr>
            <w:tcW w:w="1134" w:type="dxa"/>
          </w:tcPr>
          <w:p w:rsidR="0056533A" w:rsidRPr="0056533A" w:rsidRDefault="00D41AB2" w:rsidP="00D4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D41AB2" w:rsidRPr="0056533A" w:rsidRDefault="00D41AB2" w:rsidP="00D41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56533A" w:rsidRPr="0056533A" w:rsidRDefault="00D41AB2" w:rsidP="00817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B24E22">
        <w:trPr>
          <w:trHeight w:val="1399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56533A" w:rsidRPr="008709E6" w:rsidRDefault="00926AB3" w:rsidP="008173C5">
            <w:pPr>
              <w:pStyle w:val="a3"/>
              <w:numPr>
                <w:ilvl w:val="0"/>
                <w:numId w:val="10"/>
              </w:numPr>
              <w:spacing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B3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педагогов дошкольных организаций. Тема: «Организация образовательного процесса с учетом специфики социальных и природных особенностей региона»</w:t>
            </w:r>
          </w:p>
        </w:tc>
        <w:tc>
          <w:tcPr>
            <w:tcW w:w="1134" w:type="dxa"/>
          </w:tcPr>
          <w:p w:rsidR="00926AB3" w:rsidRDefault="00926AB3" w:rsidP="00926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учреждений – участников МИП</w:t>
            </w:r>
          </w:p>
          <w:p w:rsidR="00926AB3" w:rsidRPr="008709E6" w:rsidRDefault="00926AB3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AF7" w:rsidRDefault="00773AF7" w:rsidP="0077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МДОУ № 12, 20, 27, 104, 118, 131, 151, 155, 190, 204, 240, МОУ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6AB3" w:rsidRPr="0056533A" w:rsidRDefault="00926AB3" w:rsidP="00D4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B24E22">
        <w:trPr>
          <w:trHeight w:val="1232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56263D" w:rsidRDefault="00926AB3" w:rsidP="0056263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«Чтениям Ушинского</w:t>
            </w:r>
            <w:r w:rsidR="0056263D" w:rsidRPr="0056263D">
              <w:rPr>
                <w:rFonts w:ascii="Times New Roman" w:eastAsia="Times New Roman" w:hAnsi="Times New Roman" w:cs="Times New Roman"/>
                <w:sz w:val="24"/>
                <w:szCs w:val="24"/>
              </w:rPr>
              <w:t>-2023</w:t>
            </w:r>
            <w:r w:rsidRPr="005626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6263D" w:rsidRPr="0056263D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Выступление на секции.</w:t>
            </w:r>
          </w:p>
          <w:p w:rsidR="0056263D" w:rsidRDefault="0056263D" w:rsidP="0056263D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63D" w:rsidRPr="0056533A" w:rsidRDefault="0056263D" w:rsidP="0056263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 по проектированию раздела парциальной программы «Планируемые результаты»</w:t>
            </w:r>
          </w:p>
        </w:tc>
        <w:tc>
          <w:tcPr>
            <w:tcW w:w="1134" w:type="dxa"/>
          </w:tcPr>
          <w:p w:rsidR="0056533A" w:rsidRDefault="0056263D" w:rsidP="00562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56263D" w:rsidRPr="000E4628" w:rsidRDefault="0056263D" w:rsidP="00562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B24E22" w:rsidRPr="0056533A" w:rsidRDefault="00B24E22" w:rsidP="00B24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56533A" w:rsidRDefault="00B24E22" w:rsidP="00B2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63D" w:rsidRDefault="0056263D" w:rsidP="00B2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3D" w:rsidRPr="0056533A" w:rsidRDefault="0056263D" w:rsidP="00562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56263D" w:rsidRDefault="0056263D" w:rsidP="0056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63D" w:rsidRPr="0056533A" w:rsidRDefault="0056263D" w:rsidP="00B2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8E0814">
        <w:trPr>
          <w:trHeight w:val="982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56263D" w:rsidRDefault="0056263D" w:rsidP="0056263D">
            <w:pPr>
              <w:pStyle w:val="a3"/>
              <w:numPr>
                <w:ilvl w:val="0"/>
                <w:numId w:val="7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3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рабочей группы. Тема:</w:t>
            </w:r>
            <w:r w:rsidRPr="0056263D">
              <w:rPr>
                <w:rFonts w:ascii="Times New Roman" w:hAnsi="Times New Roman" w:cs="Times New Roman"/>
                <w:sz w:val="24"/>
                <w:szCs w:val="24"/>
              </w:rPr>
              <w:t xml:space="preserve"> Проект организационного раздела программы «Большой Ярославль – маленьким гражданам»</w:t>
            </w:r>
          </w:p>
          <w:p w:rsidR="0056263D" w:rsidRDefault="0056263D" w:rsidP="0056263D">
            <w:pPr>
              <w:pStyle w:val="a3"/>
              <w:numPr>
                <w:ilvl w:val="0"/>
                <w:numId w:val="7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программы к внешней экспертизе</w:t>
            </w:r>
          </w:p>
          <w:p w:rsidR="0056533A" w:rsidRPr="006E6A85" w:rsidRDefault="006E2DDA" w:rsidP="006E6A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Встреча с экспертом. Научная экспертиза парциальной программы «Большой Ярославль – маленьким гражданам»</w:t>
            </w:r>
          </w:p>
        </w:tc>
        <w:tc>
          <w:tcPr>
            <w:tcW w:w="1134" w:type="dxa"/>
          </w:tcPr>
          <w:p w:rsidR="0056263D" w:rsidRDefault="0056263D" w:rsidP="0056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6E6A85" w:rsidRP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3A" w:rsidRPr="006E6A85" w:rsidRDefault="008173C5" w:rsidP="008173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843" w:type="dxa"/>
          </w:tcPr>
          <w:p w:rsidR="006E6A85" w:rsidRPr="0056533A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6E6A85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5" w:rsidRPr="0056533A" w:rsidRDefault="008173C5" w:rsidP="00817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8173C5" w:rsidRDefault="008173C5" w:rsidP="00817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2" w:rsidRPr="0056533A" w:rsidRDefault="00B24E22" w:rsidP="0056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3C6B66">
        <w:trPr>
          <w:trHeight w:val="1666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6E2DDA" w:rsidRPr="006E2DDA" w:rsidRDefault="00273A12" w:rsidP="006E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 w:rsidR="000E4628" w:rsidRPr="006E2DD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совещание. Тема: Анализ итогов реализации Проекта. Обобщ</w:t>
            </w:r>
            <w:r w:rsidR="006E2DDA" w:rsidRPr="006E2DDA">
              <w:rPr>
                <w:rFonts w:ascii="Times New Roman" w:hAnsi="Times New Roman" w:cs="Times New Roman"/>
                <w:sz w:val="24"/>
                <w:szCs w:val="24"/>
              </w:rPr>
              <w:t>ение опыта работы педагогических</w:t>
            </w:r>
            <w:r w:rsidR="000E4628" w:rsidRPr="006E2DD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 w:rsidR="006E2DDA" w:rsidRPr="006E2D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E4628" w:rsidRPr="006E2DDA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</w:t>
            </w:r>
            <w:r w:rsidR="006E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6533A" w:rsidRPr="0056533A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E6A85" w:rsidRPr="0056533A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6E6A85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3A" w:rsidRPr="0056533A" w:rsidRDefault="0056533A" w:rsidP="008173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533A" w:rsidRPr="0056533A" w:rsidSect="008E081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C6B"/>
    <w:multiLevelType w:val="hybridMultilevel"/>
    <w:tmpl w:val="E24C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1160"/>
    <w:multiLevelType w:val="hybridMultilevel"/>
    <w:tmpl w:val="8414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49E1"/>
    <w:multiLevelType w:val="hybridMultilevel"/>
    <w:tmpl w:val="6642603C"/>
    <w:lvl w:ilvl="0" w:tplc="3BBE3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77865"/>
    <w:multiLevelType w:val="hybridMultilevel"/>
    <w:tmpl w:val="8F82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F1C70"/>
    <w:multiLevelType w:val="hybridMultilevel"/>
    <w:tmpl w:val="F9EE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D4E46"/>
    <w:multiLevelType w:val="hybridMultilevel"/>
    <w:tmpl w:val="5382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454EF"/>
    <w:multiLevelType w:val="hybridMultilevel"/>
    <w:tmpl w:val="117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02B51"/>
    <w:multiLevelType w:val="hybridMultilevel"/>
    <w:tmpl w:val="8414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0632F"/>
    <w:multiLevelType w:val="hybridMultilevel"/>
    <w:tmpl w:val="74C4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72252"/>
    <w:multiLevelType w:val="hybridMultilevel"/>
    <w:tmpl w:val="F490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A1529"/>
    <w:multiLevelType w:val="hybridMultilevel"/>
    <w:tmpl w:val="DF32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33A"/>
    <w:rsid w:val="000E4628"/>
    <w:rsid w:val="00273A12"/>
    <w:rsid w:val="003433D1"/>
    <w:rsid w:val="003950FE"/>
    <w:rsid w:val="003C6B66"/>
    <w:rsid w:val="0056263D"/>
    <w:rsid w:val="0056533A"/>
    <w:rsid w:val="006E2DDA"/>
    <w:rsid w:val="006E6A85"/>
    <w:rsid w:val="00773AF7"/>
    <w:rsid w:val="0079218E"/>
    <w:rsid w:val="008173C5"/>
    <w:rsid w:val="008709E6"/>
    <w:rsid w:val="008E0814"/>
    <w:rsid w:val="00905693"/>
    <w:rsid w:val="00926AB3"/>
    <w:rsid w:val="009C5B81"/>
    <w:rsid w:val="00A62A7F"/>
    <w:rsid w:val="00B24E22"/>
    <w:rsid w:val="00BD755A"/>
    <w:rsid w:val="00C85D35"/>
    <w:rsid w:val="00D41AB2"/>
    <w:rsid w:val="00DE1EAE"/>
    <w:rsid w:val="00F21DE6"/>
    <w:rsid w:val="00F3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Елена</cp:lastModifiedBy>
  <cp:revision>7</cp:revision>
  <cp:lastPrinted>2022-09-02T08:49:00Z</cp:lastPrinted>
  <dcterms:created xsi:type="dcterms:W3CDTF">2022-09-02T08:18:00Z</dcterms:created>
  <dcterms:modified xsi:type="dcterms:W3CDTF">2022-10-08T00:07:00Z</dcterms:modified>
</cp:coreProperties>
</file>